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6" w:rsidRPr="00272DDE" w:rsidRDefault="00A12F66" w:rsidP="00A12F66">
      <w:pPr>
        <w:jc w:val="center"/>
        <w:rPr>
          <w:rFonts w:ascii="標楷體" w:eastAsia="標楷體" w:hAnsi="標楷體" w:cs="標楷體"/>
          <w:sz w:val="52"/>
          <w:szCs w:val="52"/>
        </w:rPr>
      </w:pPr>
      <w:r w:rsidRPr="00272DDE">
        <w:rPr>
          <w:rFonts w:ascii="標楷體" w:eastAsia="標楷體" w:hAnsi="標楷體" w:cs="標楷體"/>
          <w:b/>
          <w:sz w:val="52"/>
          <w:szCs w:val="52"/>
        </w:rPr>
        <w:t>活動支出明細表</w:t>
      </w:r>
    </w:p>
    <w:p w:rsidR="00A12F66" w:rsidRPr="00805558" w:rsidRDefault="00A12F66" w:rsidP="00A12F66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805558">
        <w:rPr>
          <w:rFonts w:ascii="標楷體" w:eastAsia="標楷體" w:hAnsi="標楷體" w:cs="標楷體"/>
          <w:b/>
          <w:sz w:val="28"/>
          <w:szCs w:val="28"/>
        </w:rPr>
        <w:t>活動名稱：</w:t>
      </w:r>
      <w:r w:rsidR="00D11289" w:rsidRPr="00D11289">
        <w:rPr>
          <w:rFonts w:ascii="標楷體" w:eastAsia="標楷體" w:hAnsi="標楷體" w:cs="標楷體" w:hint="eastAsia"/>
          <w:b/>
          <w:sz w:val="28"/>
          <w:szCs w:val="28"/>
        </w:rPr>
        <w:t>二次幹訓-保衛地球大作戰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38"/>
        <w:gridCol w:w="1416"/>
        <w:gridCol w:w="3048"/>
        <w:gridCol w:w="960"/>
        <w:gridCol w:w="1229"/>
        <w:gridCol w:w="1274"/>
      </w:tblGrid>
      <w:tr w:rsidR="00A12F66" w:rsidRPr="00B725EB" w:rsidTr="000269F7">
        <w:tc>
          <w:tcPr>
            <w:tcW w:w="10456" w:type="dxa"/>
            <w:gridSpan w:val="7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向日葵兒童服務社</w:t>
            </w:r>
            <w:r w:rsidRPr="00B054D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支出明細</w:t>
            </w:r>
          </w:p>
        </w:tc>
      </w:tr>
      <w:tr w:rsidR="00A12F66" w:rsidRPr="00B725EB" w:rsidTr="000269F7">
        <w:tc>
          <w:tcPr>
            <w:tcW w:w="791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73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16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</w:tc>
        <w:tc>
          <w:tcPr>
            <w:tcW w:w="3048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單品項目</w:t>
            </w:r>
          </w:p>
        </w:tc>
        <w:tc>
          <w:tcPr>
            <w:tcW w:w="960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總數量</w:t>
            </w:r>
          </w:p>
        </w:tc>
        <w:tc>
          <w:tcPr>
            <w:tcW w:w="1229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總金額</w:t>
            </w:r>
          </w:p>
        </w:tc>
        <w:tc>
          <w:tcPr>
            <w:tcW w:w="127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widowControl/>
              <w:suppressAutoHyphens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25E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蔡佳聖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2016/05/13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美宣耗材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2016/05/13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膠帶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7534D" w:rsidRPr="00B725EB" w:rsidTr="00E7534D">
        <w:tc>
          <w:tcPr>
            <w:tcW w:w="791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2016/05/16</w:t>
            </w: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冬瓜糖塊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牛頭牌咖哩塊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雞蛋麵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工研味噌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維力素炸醬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2016/05/20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甘露喉糖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2016/05/20</w:t>
            </w: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葡萄果醬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巧克力醬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海帶芽香菇珍味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火鍋豆腐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味噌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275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冬瓜糖磚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PP包裝繩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保鮮膜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袋子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螢光棒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597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木條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7534D" w:rsidRPr="00B725EB" w:rsidTr="00E7534D">
        <w:tc>
          <w:tcPr>
            <w:tcW w:w="791" w:type="dxa"/>
            <w:vMerge w:val="restart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郭羿宏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乒乓球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童軍繩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切割版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E7534D" w:rsidRPr="00B725EB" w:rsidTr="00E7534D">
        <w:tc>
          <w:tcPr>
            <w:tcW w:w="791" w:type="dxa"/>
            <w:vMerge w:val="restart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甘紜佩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粗紗毛線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活動眼睛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林巧盈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2016/05/17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印台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公關耗材</w:t>
            </w:r>
          </w:p>
        </w:tc>
      </w:tr>
      <w:tr w:rsidR="00E7534D" w:rsidRPr="00B725EB" w:rsidTr="00E7534D">
        <w:tc>
          <w:tcPr>
            <w:tcW w:w="791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38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管祥祐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7534D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2016/05/19</w:t>
            </w: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紅蘿蔔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高麗菜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馬鈴薯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116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E7534D" w:rsidRPr="00B725EB" w:rsidTr="00E7534D">
        <w:tc>
          <w:tcPr>
            <w:tcW w:w="791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960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E7534D" w:rsidRPr="00D11289" w:rsidRDefault="00E7534D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2016/05/20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洗碗精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2016/05/09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工人手套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營火用品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4800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高齊鴻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池晏伶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2016/05/18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1184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器材耗材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2016/05/21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1850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2016/05/21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1850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D11289" w:rsidRPr="00B725EB" w:rsidTr="00E7534D">
        <w:tc>
          <w:tcPr>
            <w:tcW w:w="791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3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葉柏昌</w:t>
            </w:r>
          </w:p>
        </w:tc>
        <w:tc>
          <w:tcPr>
            <w:tcW w:w="1416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2016/05/22</w:t>
            </w:r>
          </w:p>
        </w:tc>
        <w:tc>
          <w:tcPr>
            <w:tcW w:w="3048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960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229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5050</w:t>
            </w:r>
          </w:p>
        </w:tc>
        <w:tc>
          <w:tcPr>
            <w:tcW w:w="1274" w:type="dxa"/>
            <w:shd w:val="clear" w:color="auto" w:fill="auto"/>
          </w:tcPr>
          <w:p w:rsidR="00D11289" w:rsidRPr="00D11289" w:rsidRDefault="00D11289" w:rsidP="00D11289">
            <w:pPr>
              <w:jc w:val="center"/>
              <w:rPr>
                <w:rFonts w:ascii="標楷體" w:eastAsia="標楷體" w:hAnsi="標楷體"/>
              </w:rPr>
            </w:pPr>
            <w:r w:rsidRPr="00D11289">
              <w:rPr>
                <w:rFonts w:ascii="標楷體" w:eastAsia="標楷體" w:hAnsi="標楷體" w:hint="eastAsia"/>
              </w:rPr>
              <w:t>食材耗材</w:t>
            </w:r>
          </w:p>
        </w:tc>
      </w:tr>
      <w:tr w:rsidR="00A12F66" w:rsidRPr="00B725EB" w:rsidTr="000269F7">
        <w:tc>
          <w:tcPr>
            <w:tcW w:w="2529" w:type="dxa"/>
            <w:gridSpan w:val="2"/>
            <w:shd w:val="clear" w:color="auto" w:fill="ED7D31" w:themeFill="accent2"/>
            <w:vAlign w:val="center"/>
          </w:tcPr>
          <w:p w:rsidR="00A12F66" w:rsidRPr="00B054D5" w:rsidRDefault="00A12F66" w:rsidP="00B054D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054D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總計支出</w:t>
            </w:r>
          </w:p>
        </w:tc>
        <w:tc>
          <w:tcPr>
            <w:tcW w:w="7927" w:type="dxa"/>
            <w:gridSpan w:val="5"/>
            <w:shd w:val="clear" w:color="auto" w:fill="auto"/>
          </w:tcPr>
          <w:p w:rsidR="00A12F66" w:rsidRPr="00B725EB" w:rsidRDefault="00D11289" w:rsidP="00387784">
            <w:pPr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18175</w:t>
            </w:r>
          </w:p>
        </w:tc>
      </w:tr>
    </w:tbl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p w:rsidR="00A12F66" w:rsidRPr="00805558" w:rsidRDefault="00A12F66" w:rsidP="00A12F66">
      <w:pPr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12F66" w:rsidRPr="00034721" w:rsidTr="000269F7">
        <w:trPr>
          <w:trHeight w:val="271"/>
        </w:trPr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總召簽章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總務簽章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社長簽章</w:t>
            </w:r>
          </w:p>
        </w:tc>
        <w:tc>
          <w:tcPr>
            <w:tcW w:w="2614" w:type="dxa"/>
            <w:shd w:val="clear" w:color="auto" w:fill="ED7D31" w:themeFill="accent2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5EB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A12F66" w:rsidRPr="00034721" w:rsidTr="00387784">
        <w:trPr>
          <w:trHeight w:val="1593"/>
        </w:trPr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/>
            <w:vAlign w:val="center"/>
          </w:tcPr>
          <w:p w:rsidR="00A12F66" w:rsidRPr="00B725EB" w:rsidRDefault="00A12F66" w:rsidP="003877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12F66" w:rsidRPr="005005AA" w:rsidRDefault="00A12F66" w:rsidP="00A12F66">
      <w:pPr>
        <w:rPr>
          <w:rFonts w:ascii="標楷體" w:eastAsia="標楷體" w:hAnsi="標楷體"/>
          <w:b/>
        </w:rPr>
      </w:pPr>
    </w:p>
    <w:p w:rsidR="00365BF3" w:rsidRDefault="00365BF3"/>
    <w:sectPr w:rsidR="00365BF3" w:rsidSect="00A12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84" w:rsidRDefault="003A2A84" w:rsidP="00A12F66">
      <w:r>
        <w:separator/>
      </w:r>
    </w:p>
  </w:endnote>
  <w:endnote w:type="continuationSeparator" w:id="0">
    <w:p w:rsidR="003A2A84" w:rsidRDefault="003A2A84" w:rsidP="00A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4A" w:rsidRDefault="00AA7F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Default="00A12F66">
    <w:pPr>
      <w:pStyle w:val="a5"/>
    </w:pPr>
    <w:r w:rsidRPr="00034721">
      <w:rPr>
        <w:b/>
        <w:noProof/>
      </w:rPr>
      <w:drawing>
        <wp:anchor distT="0" distB="0" distL="114300" distR="114300" simplePos="0" relativeHeight="251662336" behindDoc="1" locked="0" layoutInCell="1" allowOverlap="1" wp14:anchorId="78EC545B" wp14:editId="1D6D27C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363220"/>
          <wp:effectExtent l="0" t="0" r="254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4A" w:rsidRDefault="00AA7F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84" w:rsidRDefault="003A2A84" w:rsidP="00A12F66">
      <w:r>
        <w:separator/>
      </w:r>
    </w:p>
  </w:footnote>
  <w:footnote w:type="continuationSeparator" w:id="0">
    <w:p w:rsidR="003A2A84" w:rsidRDefault="003A2A84" w:rsidP="00A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4A" w:rsidRDefault="00AA7F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66" w:rsidRPr="00CF09D0" w:rsidRDefault="0027681A">
    <w:pPr>
      <w:pStyle w:val="a3"/>
      <w:rPr>
        <w:b/>
      </w:rPr>
    </w:pPr>
    <w:bookmarkStart w:id="0" w:name="_GoBack"/>
    <w:r w:rsidRPr="00CF09D0">
      <w:rPr>
        <w:rFonts w:hint="eastAsia"/>
        <w:b/>
        <w:noProof/>
      </w:rPr>
      <w:t xml:space="preserve">18th </w:t>
    </w:r>
    <w:r w:rsidRPr="00CF09D0">
      <w:rPr>
        <w:rFonts w:hint="eastAsia"/>
        <w:b/>
        <w:noProof/>
      </w:rPr>
      <w:t>總務組</w:t>
    </w:r>
    <w:r w:rsidRPr="00CF09D0">
      <w:rPr>
        <w:rFonts w:hint="eastAsia"/>
        <w:b/>
        <w:noProof/>
      </w:rPr>
      <w:t>-</w:t>
    </w:r>
    <w:r w:rsidRPr="00CF09D0">
      <w:rPr>
        <w:rFonts w:hint="eastAsia"/>
        <w:b/>
        <w:noProof/>
      </w:rPr>
      <w:t>總務傳承資料</w:t>
    </w:r>
    <w:r w:rsidR="00A12F66" w:rsidRPr="00CF09D0">
      <w:rPr>
        <w:b/>
        <w:noProof/>
      </w:rPr>
      <w:drawing>
        <wp:anchor distT="0" distB="0" distL="114300" distR="114300" simplePos="0" relativeHeight="251658240" behindDoc="1" locked="0" layoutInCell="1" allowOverlap="1" wp14:anchorId="17C7D1E0" wp14:editId="67CB2AF5">
          <wp:simplePos x="0" y="0"/>
          <wp:positionH relativeFrom="margin">
            <wp:align>center</wp:align>
          </wp:positionH>
          <wp:positionV relativeFrom="paragraph">
            <wp:posOffset>-271817</wp:posOffset>
          </wp:positionV>
          <wp:extent cx="6750685" cy="433070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4A" w:rsidRDefault="00AA7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6"/>
    <w:rsid w:val="000269F7"/>
    <w:rsid w:val="0027681A"/>
    <w:rsid w:val="00293C55"/>
    <w:rsid w:val="00365BF3"/>
    <w:rsid w:val="003A2A84"/>
    <w:rsid w:val="00605EA5"/>
    <w:rsid w:val="00720BB9"/>
    <w:rsid w:val="0085679A"/>
    <w:rsid w:val="00A12F66"/>
    <w:rsid w:val="00AA7F4A"/>
    <w:rsid w:val="00B054D5"/>
    <w:rsid w:val="00C00B14"/>
    <w:rsid w:val="00CF09D0"/>
    <w:rsid w:val="00D11289"/>
    <w:rsid w:val="00E7534D"/>
    <w:rsid w:val="00E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66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66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958</Characters>
  <Application>Microsoft Office Word</Application>
  <DocSecurity>0</DocSecurity>
  <Lines>7</Lines>
  <Paragraphs>2</Paragraphs>
  <ScaleCrop>false</ScaleCrop>
  <Company>user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2016-03-27T07:35:00Z</dcterms:created>
  <dcterms:modified xsi:type="dcterms:W3CDTF">2017-03-08T12:38:00Z</dcterms:modified>
</cp:coreProperties>
</file>